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7A357D92" w:rsidR="0004401E" w:rsidRPr="00262D9A" w:rsidRDefault="00921F44" w:rsidP="007F6A26">
      <w:pPr>
        <w:pStyle w:val="Kopfzeile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bookmarkStart w:id="0" w:name="_GoBack"/>
      <w:bookmarkEnd w:id="0"/>
      <w:r w:rsidRPr="007F6A26">
        <w:rPr>
          <w:b/>
          <w:bCs/>
          <w:sz w:val="28"/>
          <w:szCs w:val="28"/>
        </w:rPr>
        <w:t>Bericht</w:t>
      </w:r>
      <w:r w:rsidR="000A3B1B" w:rsidRPr="007F6A26">
        <w:rPr>
          <w:b/>
          <w:bCs/>
          <w:sz w:val="28"/>
          <w:szCs w:val="28"/>
        </w:rPr>
        <w:t xml:space="preserve"> </w:t>
      </w:r>
      <w:r w:rsidR="0009238C" w:rsidRPr="007F6A26">
        <w:rPr>
          <w:b/>
          <w:bCs/>
          <w:sz w:val="28"/>
          <w:szCs w:val="28"/>
        </w:rPr>
        <w:t>a.</w:t>
      </w:r>
      <w:r w:rsidR="00E414B8" w:rsidRPr="007F6A26">
        <w:rPr>
          <w:b/>
          <w:bCs/>
          <w:sz w:val="28"/>
          <w:szCs w:val="28"/>
        </w:rPr>
        <w:t>2</w:t>
      </w:r>
      <w:r w:rsidR="00C92E62">
        <w:rPr>
          <w:b/>
          <w:bCs/>
          <w:sz w:val="28"/>
          <w:szCs w:val="28"/>
        </w:rPr>
        <w:t xml:space="preserve">: </w:t>
      </w:r>
      <w:r w:rsidR="00E414B8">
        <w:rPr>
          <w:b/>
          <w:bCs/>
          <w:sz w:val="28"/>
          <w:szCs w:val="28"/>
        </w:rPr>
        <w:t>Produktionsprozesse vo</w:t>
      </w:r>
      <w:r w:rsidR="000A3B1B">
        <w:rPr>
          <w:b/>
          <w:bCs/>
          <w:sz w:val="28"/>
          <w:szCs w:val="28"/>
        </w:rPr>
        <w:t>rbereiten, führen, überwachen</w:t>
      </w:r>
    </w:p>
    <w:p w14:paraId="5CB1967B" w14:textId="77777777" w:rsidR="007156ED" w:rsidRPr="00262D9A" w:rsidRDefault="007156ED" w:rsidP="006B5CF6"/>
    <w:p w14:paraId="23E6D715" w14:textId="4F745557" w:rsidR="009D7A80" w:rsidRDefault="00E414B8" w:rsidP="006B5CF6">
      <w:r>
        <w:t xml:space="preserve">Beschreiben und bebildern Sie am Beispiel </w:t>
      </w:r>
      <w:r w:rsidRPr="007F6A26">
        <w:rPr>
          <w:b/>
        </w:rPr>
        <w:t>einer</w:t>
      </w:r>
      <w:r>
        <w:t xml:space="preserve"> betrieblichen Anlage/ Maschine, wie Sie diese vorbereiten, bedienen und überwachen.</w:t>
      </w:r>
    </w:p>
    <w:p w14:paraId="4F07A057" w14:textId="346A1D66" w:rsidR="00E414B8" w:rsidRDefault="00E414B8" w:rsidP="006B5C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58"/>
      </w:tblGrid>
      <w:tr w:rsidR="007F6A26" w14:paraId="6E2FF941" w14:textId="77777777" w:rsidTr="007F6A26">
        <w:tc>
          <w:tcPr>
            <w:tcW w:w="3114" w:type="dxa"/>
            <w:shd w:val="clear" w:color="auto" w:fill="D9D9D9" w:themeFill="background1" w:themeFillShade="D9"/>
          </w:tcPr>
          <w:p w14:paraId="2677DB5A" w14:textId="2E66544D" w:rsidR="007F6A26" w:rsidRDefault="007F6A26" w:rsidP="00490B6C">
            <w:pPr>
              <w:spacing w:before="60" w:after="60"/>
            </w:pPr>
            <w:r w:rsidRPr="007F6A26">
              <w:t>Gewählte Anlage/ Maschine:</w:t>
            </w:r>
          </w:p>
        </w:tc>
        <w:tc>
          <w:tcPr>
            <w:tcW w:w="6258" w:type="dxa"/>
          </w:tcPr>
          <w:p w14:paraId="5F26CA69" w14:textId="77777777" w:rsidR="007F6A26" w:rsidRDefault="007F6A26" w:rsidP="00490B6C">
            <w:pPr>
              <w:spacing w:before="60" w:after="60"/>
            </w:pPr>
          </w:p>
        </w:tc>
      </w:tr>
    </w:tbl>
    <w:p w14:paraId="65F692DE" w14:textId="3F6D2D0F" w:rsidR="007F6A26" w:rsidRDefault="007F6A26" w:rsidP="006B5CF6"/>
    <w:p w14:paraId="5A666D31" w14:textId="77777777" w:rsidR="007F6A26" w:rsidRPr="00262D9A" w:rsidRDefault="007F6A26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5CF6" w:rsidRPr="00262D9A" w14:paraId="555AC3EC" w14:textId="77777777" w:rsidTr="00182A7C">
        <w:tc>
          <w:tcPr>
            <w:tcW w:w="9493" w:type="dxa"/>
            <w:shd w:val="clear" w:color="auto" w:fill="F2F2F2"/>
          </w:tcPr>
          <w:p w14:paraId="69D617C5" w14:textId="46EAB44B" w:rsidR="006B5CF6" w:rsidRPr="00D2557A" w:rsidRDefault="00E414B8" w:rsidP="007F6A26">
            <w:pPr>
              <w:spacing w:before="60" w:after="60"/>
              <w:rPr>
                <w:iCs/>
              </w:rPr>
            </w:pPr>
            <w:r>
              <w:rPr>
                <w:iCs/>
              </w:rPr>
              <w:t>Welche Vorbereitungsarbeiten</w:t>
            </w:r>
            <w:r w:rsidR="007F6A26">
              <w:rPr>
                <w:iCs/>
              </w:rPr>
              <w:t xml:space="preserve"> und</w:t>
            </w:r>
            <w:r>
              <w:rPr>
                <w:iCs/>
              </w:rPr>
              <w:t xml:space="preserve"> </w:t>
            </w:r>
            <w:r w:rsidR="007F6A26">
              <w:rPr>
                <w:iCs/>
              </w:rPr>
              <w:t>K</w:t>
            </w:r>
            <w:r>
              <w:rPr>
                <w:iCs/>
              </w:rPr>
              <w:t>ontrollen sind nötig?</w:t>
            </w:r>
            <w:r w:rsidR="00CC2D8C" w:rsidRPr="00D2557A">
              <w:rPr>
                <w:iCs/>
              </w:rPr>
              <w:t xml:space="preserve"> </w:t>
            </w:r>
          </w:p>
        </w:tc>
      </w:tr>
      <w:tr w:rsidR="006B5CF6" w:rsidRPr="00262D9A" w14:paraId="08AA1868" w14:textId="77777777" w:rsidTr="00182A7C">
        <w:tc>
          <w:tcPr>
            <w:tcW w:w="9493" w:type="dxa"/>
            <w:shd w:val="clear" w:color="auto" w:fill="auto"/>
          </w:tcPr>
          <w:p w14:paraId="161B0908" w14:textId="77777777" w:rsidR="006B5CF6" w:rsidRPr="00262D9A" w:rsidRDefault="006B5CF6" w:rsidP="00B72E1E"/>
          <w:p w14:paraId="263638A5" w14:textId="77777777" w:rsidR="006B5CF6" w:rsidRPr="00262D9A" w:rsidRDefault="006B5CF6" w:rsidP="00B72E1E"/>
          <w:p w14:paraId="0927E963" w14:textId="575A500C" w:rsidR="006B5CF6" w:rsidRDefault="006B5CF6" w:rsidP="00B72E1E"/>
          <w:p w14:paraId="3EBDC6E8" w14:textId="4C007615" w:rsidR="00E01B48" w:rsidRDefault="00E01B48" w:rsidP="00B72E1E"/>
          <w:p w14:paraId="48BED42D" w14:textId="6FDE75CC" w:rsidR="00D2557A" w:rsidRDefault="00D2557A" w:rsidP="00B72E1E"/>
          <w:p w14:paraId="445A13E9" w14:textId="77777777" w:rsidR="00D2557A" w:rsidRDefault="00D2557A" w:rsidP="00B72E1E"/>
          <w:p w14:paraId="54CDB564" w14:textId="72B48E2C" w:rsidR="00E01B48" w:rsidRDefault="00E01B48" w:rsidP="00B72E1E"/>
          <w:p w14:paraId="13BF2DD1" w14:textId="284D59E8" w:rsidR="00E01B48" w:rsidRDefault="00E01B48" w:rsidP="00B72E1E"/>
          <w:p w14:paraId="3A7EEEDA" w14:textId="77777777" w:rsidR="00E01B48" w:rsidRPr="00262D9A" w:rsidRDefault="00E01B48" w:rsidP="00B72E1E"/>
          <w:p w14:paraId="439A17F0" w14:textId="77777777" w:rsidR="00C5165B" w:rsidRPr="00262D9A" w:rsidRDefault="00C5165B" w:rsidP="00B72E1E"/>
          <w:p w14:paraId="5B312D77" w14:textId="77777777" w:rsidR="006B5CF6" w:rsidRPr="00262D9A" w:rsidRDefault="006B5CF6" w:rsidP="00B72E1E"/>
        </w:tc>
      </w:tr>
    </w:tbl>
    <w:p w14:paraId="00771006" w14:textId="77777777" w:rsidR="006B5CF6" w:rsidRPr="00262D9A" w:rsidRDefault="006B5CF6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9FC028" w14:textId="77777777" w:rsidTr="006B5CF6">
        <w:tc>
          <w:tcPr>
            <w:tcW w:w="9493" w:type="dxa"/>
            <w:shd w:val="clear" w:color="auto" w:fill="E6E6E6"/>
          </w:tcPr>
          <w:p w14:paraId="72AE592B" w14:textId="26DA2173" w:rsidR="0004401E" w:rsidRPr="00262D9A" w:rsidRDefault="00E414B8" w:rsidP="00D91009">
            <w:pPr>
              <w:spacing w:before="60" w:after="60"/>
            </w:pPr>
            <w:r>
              <w:t xml:space="preserve">Wie wird die Anlage bedient und überwacht? </w:t>
            </w:r>
          </w:p>
        </w:tc>
      </w:tr>
      <w:tr w:rsidR="0004401E" w:rsidRPr="00262D9A" w14:paraId="062D83A5" w14:textId="77777777" w:rsidTr="006B5CF6">
        <w:tc>
          <w:tcPr>
            <w:tcW w:w="9493" w:type="dxa"/>
            <w:tcBorders>
              <w:bottom w:val="single" w:sz="4" w:space="0" w:color="auto"/>
            </w:tcBorders>
          </w:tcPr>
          <w:p w14:paraId="7C9B955F" w14:textId="77777777" w:rsidR="0004401E" w:rsidRPr="00262D9A" w:rsidRDefault="0004401E" w:rsidP="00B72E1E">
            <w:pPr>
              <w:spacing w:before="60" w:after="60"/>
            </w:pPr>
          </w:p>
          <w:p w14:paraId="77BE4B5B" w14:textId="77777777" w:rsidR="0004401E" w:rsidRPr="00262D9A" w:rsidRDefault="0004401E" w:rsidP="00B72E1E">
            <w:pPr>
              <w:spacing w:before="60" w:after="60"/>
            </w:pPr>
          </w:p>
          <w:p w14:paraId="5A5DC6FC" w14:textId="4EBAB4C6" w:rsidR="0004401E" w:rsidRDefault="0004401E" w:rsidP="00B72E1E">
            <w:pPr>
              <w:spacing w:before="60" w:after="60"/>
            </w:pPr>
          </w:p>
          <w:p w14:paraId="6BB5F5AE" w14:textId="77777777" w:rsidR="00D2557A" w:rsidRPr="00262D9A" w:rsidRDefault="00D2557A" w:rsidP="00B72E1E">
            <w:pPr>
              <w:spacing w:before="60" w:after="60"/>
            </w:pPr>
          </w:p>
          <w:p w14:paraId="5AA7A529" w14:textId="77777777" w:rsidR="00287ED8" w:rsidRPr="00262D9A" w:rsidRDefault="00287ED8" w:rsidP="00B72E1E">
            <w:pPr>
              <w:spacing w:before="60" w:after="60"/>
            </w:pPr>
          </w:p>
          <w:p w14:paraId="51C45EFE" w14:textId="77777777" w:rsidR="00287ED8" w:rsidRPr="00262D9A" w:rsidRDefault="00287ED8" w:rsidP="00B72E1E">
            <w:pPr>
              <w:spacing w:before="60" w:after="60"/>
            </w:pPr>
          </w:p>
          <w:p w14:paraId="757D125B" w14:textId="77777777" w:rsidR="00287ED8" w:rsidRPr="00262D9A" w:rsidRDefault="00287ED8" w:rsidP="00B72E1E">
            <w:pPr>
              <w:spacing w:before="60" w:after="60"/>
            </w:pPr>
          </w:p>
          <w:p w14:paraId="6DE35E97" w14:textId="77777777" w:rsidR="0004401E" w:rsidRPr="00262D9A" w:rsidRDefault="0004401E" w:rsidP="00B72E1E">
            <w:pPr>
              <w:spacing w:before="60" w:after="60"/>
            </w:pPr>
          </w:p>
          <w:p w14:paraId="46B0C2C9" w14:textId="77777777" w:rsidR="0004401E" w:rsidRPr="00262D9A" w:rsidRDefault="0004401E" w:rsidP="00B72E1E">
            <w:pPr>
              <w:spacing w:before="60" w:after="60"/>
            </w:pPr>
          </w:p>
        </w:tc>
      </w:tr>
    </w:tbl>
    <w:p w14:paraId="1B2016A1" w14:textId="37297A08" w:rsidR="0004401E" w:rsidRDefault="0004401E" w:rsidP="0004401E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2557A" w:rsidRPr="00262D9A" w14:paraId="6E9F944A" w14:textId="77777777" w:rsidTr="00B1365C">
        <w:tc>
          <w:tcPr>
            <w:tcW w:w="9493" w:type="dxa"/>
            <w:shd w:val="clear" w:color="auto" w:fill="E6E6E6"/>
          </w:tcPr>
          <w:p w14:paraId="550CFF00" w14:textId="7390AB84" w:rsidR="00D2557A" w:rsidRPr="00262D9A" w:rsidRDefault="00E414B8" w:rsidP="00D91009">
            <w:pPr>
              <w:spacing w:before="60" w:after="60"/>
            </w:pPr>
            <w:r>
              <w:t>Welche Schutzeinrichtungen hat diese Anlage?</w:t>
            </w:r>
          </w:p>
        </w:tc>
      </w:tr>
      <w:tr w:rsidR="00D2557A" w:rsidRPr="00262D9A" w14:paraId="5F7C5F89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7B08CD4C" w14:textId="77777777" w:rsidR="00D2557A" w:rsidRPr="00262D9A" w:rsidRDefault="00D2557A" w:rsidP="00B1365C">
            <w:pPr>
              <w:spacing w:before="60" w:after="60"/>
            </w:pPr>
          </w:p>
          <w:p w14:paraId="1BB8C48A" w14:textId="77777777" w:rsidR="00D2557A" w:rsidRPr="00262D9A" w:rsidRDefault="00D2557A" w:rsidP="00B1365C">
            <w:pPr>
              <w:spacing w:before="60" w:after="60"/>
            </w:pPr>
          </w:p>
          <w:p w14:paraId="1A589337" w14:textId="77777777" w:rsidR="00D2557A" w:rsidRPr="00262D9A" w:rsidRDefault="00D2557A" w:rsidP="00B1365C">
            <w:pPr>
              <w:spacing w:before="60" w:after="60"/>
            </w:pPr>
          </w:p>
          <w:p w14:paraId="5314577B" w14:textId="77777777" w:rsidR="00D2557A" w:rsidRPr="00262D9A" w:rsidRDefault="00D2557A" w:rsidP="00B1365C">
            <w:pPr>
              <w:spacing w:before="60" w:after="60"/>
            </w:pPr>
          </w:p>
          <w:p w14:paraId="4E6CF3DB" w14:textId="77777777" w:rsidR="00D2557A" w:rsidRPr="00262D9A" w:rsidRDefault="00D2557A" w:rsidP="00B1365C">
            <w:pPr>
              <w:spacing w:before="60" w:after="60"/>
            </w:pPr>
          </w:p>
          <w:p w14:paraId="44D40129" w14:textId="77777777" w:rsidR="00D2557A" w:rsidRPr="00262D9A" w:rsidRDefault="00D2557A" w:rsidP="00B1365C">
            <w:pPr>
              <w:spacing w:before="60" w:after="60"/>
            </w:pPr>
          </w:p>
          <w:p w14:paraId="143D4B41" w14:textId="77777777" w:rsidR="00D2557A" w:rsidRPr="00262D9A" w:rsidRDefault="00D2557A" w:rsidP="00B1365C">
            <w:pPr>
              <w:spacing w:before="60" w:after="60"/>
            </w:pPr>
          </w:p>
          <w:p w14:paraId="0E7CA96C" w14:textId="77777777" w:rsidR="00D2557A" w:rsidRPr="00262D9A" w:rsidRDefault="00D2557A" w:rsidP="00B1365C">
            <w:pPr>
              <w:spacing w:before="60" w:after="60"/>
            </w:pPr>
          </w:p>
        </w:tc>
      </w:tr>
    </w:tbl>
    <w:p w14:paraId="4CDC1C72" w14:textId="36EF67FD" w:rsidR="0004401E" w:rsidRDefault="0004401E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C2D8C" w:rsidRPr="00262D9A" w14:paraId="59311773" w14:textId="77777777" w:rsidTr="00B1365C">
        <w:tc>
          <w:tcPr>
            <w:tcW w:w="9493" w:type="dxa"/>
            <w:shd w:val="clear" w:color="auto" w:fill="E6E6E6"/>
          </w:tcPr>
          <w:p w14:paraId="2FAE9FB1" w14:textId="6FCC6801" w:rsidR="00CC2D8C" w:rsidRPr="00050944" w:rsidRDefault="00CC2D8C" w:rsidP="00072DF0">
            <w:pPr>
              <w:spacing w:before="40" w:after="40"/>
            </w:pPr>
            <w:r>
              <w:t xml:space="preserve">Welche vier wichtigen Punkte sind für mich bei </w:t>
            </w:r>
            <w:r w:rsidR="00072DF0">
              <w:t>dieser Anlage</w:t>
            </w:r>
            <w:r>
              <w:t xml:space="preserve"> unbedingt zu beachten?</w:t>
            </w:r>
          </w:p>
        </w:tc>
      </w:tr>
      <w:tr w:rsidR="00CC2D8C" w:rsidRPr="00262D9A" w14:paraId="3F3B9EAB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4B5D81E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5D4E3132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1BC22BA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03123D87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6DCF27ED" w14:textId="77777777" w:rsidR="00CC2D8C" w:rsidRPr="00262D9A" w:rsidRDefault="00CC2D8C" w:rsidP="00B1365C">
            <w:pPr>
              <w:spacing w:before="60" w:after="60"/>
              <w:jc w:val="both"/>
            </w:pPr>
          </w:p>
        </w:tc>
      </w:tr>
    </w:tbl>
    <w:p w14:paraId="19752E01" w14:textId="3F728EB7" w:rsidR="00CC2D8C" w:rsidRDefault="00CC2D8C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DFA7EA" w14:textId="77777777" w:rsidTr="008B151C">
        <w:tc>
          <w:tcPr>
            <w:tcW w:w="9493" w:type="dxa"/>
            <w:shd w:val="clear" w:color="auto" w:fill="E6E6E6"/>
          </w:tcPr>
          <w:p w14:paraId="333C2837" w14:textId="14468226" w:rsidR="0004401E" w:rsidRPr="00262D9A" w:rsidRDefault="002F0FD8" w:rsidP="002F0FD8">
            <w:pPr>
              <w:spacing w:before="60" w:after="60"/>
              <w:jc w:val="both"/>
            </w:pPr>
            <w:r>
              <w:t>Wie sicher fühle ich mich bei den Tätigkeiten mit dieser Anlage</w:t>
            </w:r>
            <w:r w:rsidR="009E2ADF" w:rsidRPr="00262D9A">
              <w:t>?</w:t>
            </w:r>
          </w:p>
        </w:tc>
      </w:tr>
      <w:tr w:rsidR="0004401E" w:rsidRPr="00262D9A" w14:paraId="2D370B54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15476451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6EE03131" w14:textId="255678B9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0E5FFA76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3EAF409A" w14:textId="77777777" w:rsidR="009E2ADF" w:rsidRPr="00262D9A" w:rsidRDefault="009E2ADF" w:rsidP="00B72E1E">
            <w:pPr>
              <w:spacing w:before="60" w:after="60"/>
              <w:rPr>
                <w:szCs w:val="20"/>
              </w:rPr>
            </w:pPr>
          </w:p>
          <w:p w14:paraId="67879AE2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584DC510" w14:textId="3BBD491F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03195FC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D5F546F" w14:textId="77777777" w:rsidR="0004401E" w:rsidRPr="00262D9A" w:rsidRDefault="0004401E" w:rsidP="00B72E1E">
            <w:pPr>
              <w:spacing w:before="60" w:after="60"/>
              <w:rPr>
                <w:szCs w:val="20"/>
              </w:rPr>
            </w:pPr>
          </w:p>
        </w:tc>
      </w:tr>
    </w:tbl>
    <w:p w14:paraId="2853593A" w14:textId="2092CC6E" w:rsidR="00E01B48" w:rsidRDefault="00E01B48" w:rsidP="00DE5185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DF39" w14:textId="77777777" w:rsidR="00782E6D" w:rsidRDefault="00782E6D">
      <w:r>
        <w:separator/>
      </w:r>
    </w:p>
  </w:endnote>
  <w:endnote w:type="continuationSeparator" w:id="0">
    <w:p w14:paraId="789C6C59" w14:textId="77777777" w:rsidR="00782E6D" w:rsidRDefault="007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17170CBB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="00F02971" w:rsidRPr="009C221B">
      <w:rPr>
        <w:sz w:val="16"/>
        <w:szCs w:val="16"/>
      </w:rPr>
      <w:t>Lerndokumentation</w:t>
    </w:r>
    <w:r w:rsidR="00F02971">
      <w:rPr>
        <w:sz w:val="16"/>
        <w:szCs w:val="16"/>
      </w:rPr>
      <w:t xml:space="preserve"> EBA</w:t>
    </w:r>
    <w:r w:rsidR="00F02971" w:rsidRPr="009C221B">
      <w:rPr>
        <w:sz w:val="16"/>
        <w:szCs w:val="16"/>
      </w:rPr>
      <w:t xml:space="preserve"> </w:t>
    </w:r>
    <w:r w:rsidR="00F02971">
      <w:rPr>
        <w:sz w:val="16"/>
        <w:szCs w:val="16"/>
      </w:rPr>
      <w:t>- 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2C3B" w14:textId="77777777" w:rsidR="00782E6D" w:rsidRDefault="00782E6D">
      <w:r>
        <w:separator/>
      </w:r>
    </w:p>
  </w:footnote>
  <w:footnote w:type="continuationSeparator" w:id="0">
    <w:p w14:paraId="014C1BA2" w14:textId="77777777" w:rsidR="00782E6D" w:rsidRDefault="0078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2DF0"/>
    <w:rsid w:val="00073AD8"/>
    <w:rsid w:val="00081FAD"/>
    <w:rsid w:val="0008506B"/>
    <w:rsid w:val="0009238C"/>
    <w:rsid w:val="000A024A"/>
    <w:rsid w:val="000A3B1B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0FD8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43651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82E6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7F6A26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02F1"/>
    <w:rsid w:val="00B13ED3"/>
    <w:rsid w:val="00B20796"/>
    <w:rsid w:val="00B2760A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2E62"/>
    <w:rsid w:val="00C9557C"/>
    <w:rsid w:val="00C95773"/>
    <w:rsid w:val="00C97589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2557A"/>
    <w:rsid w:val="00D3320C"/>
    <w:rsid w:val="00D34144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1009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1B48"/>
    <w:rsid w:val="00E069D1"/>
    <w:rsid w:val="00E209D4"/>
    <w:rsid w:val="00E21B88"/>
    <w:rsid w:val="00E414B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2971"/>
    <w:rsid w:val="00F051A3"/>
    <w:rsid w:val="00F05D27"/>
    <w:rsid w:val="00F07880"/>
    <w:rsid w:val="00F144D9"/>
    <w:rsid w:val="00F15F19"/>
    <w:rsid w:val="00F167FC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090B8-F86E-447A-930E-C7E1BC39BF09}"/>
</file>

<file path=customXml/itemProps2.xml><?xml version="1.0" encoding="utf-8"?>
<ds:datastoreItem xmlns:ds="http://schemas.openxmlformats.org/officeDocument/2006/customXml" ds:itemID="{DE96B078-0726-4AEF-8944-12469BD4D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728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2020-12-18T14:07:00Z</dcterms:created>
  <dcterms:modified xsi:type="dcterms:W3CDTF">2020-12-18T14:07:00Z</dcterms:modified>
</cp:coreProperties>
</file>